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F2A71" w14:textId="23E1D4EA" w:rsidR="00254ECB" w:rsidRDefault="00254ECB" w:rsidP="00254ECB">
      <w:r>
        <w:t>Перечень</w:t>
      </w:r>
      <w:r>
        <w:t xml:space="preserve"> к поставке </w:t>
      </w:r>
      <w:bookmarkStart w:id="0" w:name="_GoBack"/>
      <w:bookmarkEnd w:id="0"/>
    </w:p>
    <w:p w14:paraId="2A8C34B4" w14:textId="77777777" w:rsidR="00254ECB" w:rsidRDefault="00254ECB" w:rsidP="00254ECB"/>
    <w:tbl>
      <w:tblPr>
        <w:tblW w:w="9878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2"/>
        <w:gridCol w:w="440"/>
      </w:tblGrid>
      <w:tr w:rsidR="00254ECB" w14:paraId="5BF4CD16" w14:textId="77777777" w:rsidTr="00254ECB">
        <w:trPr>
          <w:trHeight w:val="183"/>
        </w:trPr>
        <w:tc>
          <w:tcPr>
            <w:tcW w:w="9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CE9669" w14:textId="77777777" w:rsidR="00254ECB" w:rsidRDefault="00254E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D1CC1" w14:textId="77777777" w:rsidR="00254ECB" w:rsidRDefault="00254ECB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</w:tr>
      <w:tr w:rsidR="00254ECB" w14:paraId="046E719C" w14:textId="77777777" w:rsidTr="00254ECB">
        <w:trPr>
          <w:trHeight w:val="136"/>
        </w:trPr>
        <w:tc>
          <w:tcPr>
            <w:tcW w:w="9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CAEF1" w14:textId="77777777" w:rsidR="00254ECB" w:rsidRDefault="00254E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ПК Офисный ТЗ (указать состав ПК в КП)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0273F" w14:textId="77777777" w:rsidR="00254ECB" w:rsidRDefault="00254ECB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</w:t>
            </w:r>
          </w:p>
        </w:tc>
      </w:tr>
      <w:tr w:rsidR="00254ECB" w14:paraId="43379D15" w14:textId="77777777" w:rsidTr="00254ECB">
        <w:trPr>
          <w:trHeight w:val="136"/>
        </w:trPr>
        <w:tc>
          <w:tcPr>
            <w:tcW w:w="9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9195C" w14:textId="77777777" w:rsidR="00254ECB" w:rsidRDefault="00254E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Монитор 27" ТЗ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E8DEE" w14:textId="77777777" w:rsidR="00254ECB" w:rsidRDefault="00254ECB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</w:t>
            </w:r>
          </w:p>
        </w:tc>
      </w:tr>
      <w:tr w:rsidR="00254ECB" w14:paraId="4A705EEA" w14:textId="77777777" w:rsidTr="00254ECB">
        <w:trPr>
          <w:trHeight w:val="136"/>
        </w:trPr>
        <w:tc>
          <w:tcPr>
            <w:tcW w:w="9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1FC41" w14:textId="77777777" w:rsidR="00254ECB" w:rsidRDefault="00254E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Мышь компьютерная проводная ТЗ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72A58" w14:textId="77777777" w:rsidR="00254ECB" w:rsidRDefault="00254ECB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</w:t>
            </w:r>
          </w:p>
        </w:tc>
      </w:tr>
      <w:tr w:rsidR="00254ECB" w14:paraId="7E395258" w14:textId="77777777" w:rsidTr="00254ECB">
        <w:trPr>
          <w:trHeight w:val="136"/>
        </w:trPr>
        <w:tc>
          <w:tcPr>
            <w:tcW w:w="9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614E4" w14:textId="77777777" w:rsidR="00254ECB" w:rsidRDefault="00254E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Клавиатура проводная ТЗ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C5F86" w14:textId="77777777" w:rsidR="00254ECB" w:rsidRDefault="00254ECB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</w:t>
            </w:r>
          </w:p>
        </w:tc>
      </w:tr>
      <w:tr w:rsidR="00254ECB" w14:paraId="1E9EC6AA" w14:textId="77777777" w:rsidTr="00254ECB">
        <w:trPr>
          <w:trHeight w:val="136"/>
        </w:trPr>
        <w:tc>
          <w:tcPr>
            <w:tcW w:w="9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902C9" w14:textId="77777777" w:rsidR="00254ECB" w:rsidRDefault="00254E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Сетевой фильтр (Длина не менее 5м, защита от перегрева, защита от короткого замыкания, с фильтром импульсных помех, кол-во розеток не менее 4шт., защитные шторки на розетках.)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CCCEE" w14:textId="77777777" w:rsidR="00254ECB" w:rsidRDefault="00254ECB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</w:t>
            </w:r>
          </w:p>
        </w:tc>
      </w:tr>
      <w:tr w:rsidR="00254ECB" w14:paraId="1EE056D0" w14:textId="77777777" w:rsidTr="00254ECB">
        <w:trPr>
          <w:trHeight w:val="136"/>
        </w:trPr>
        <w:tc>
          <w:tcPr>
            <w:tcW w:w="9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83981" w14:textId="77777777" w:rsidR="00254ECB" w:rsidRDefault="00254E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Гарнитура </w:t>
            </w:r>
            <w:proofErr w:type="spellStart"/>
            <w:r>
              <w:rPr>
                <w:color w:val="000000"/>
                <w:lang w:eastAsia="ru-RU"/>
              </w:rPr>
              <w:t>Creative</w:t>
            </w:r>
            <w:proofErr w:type="spellEnd"/>
            <w:r>
              <w:rPr>
                <w:color w:val="000000"/>
                <w:lang w:eastAsia="ru-RU"/>
              </w:rPr>
              <w:t xml:space="preserve"> HS-220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2EA39" w14:textId="77777777" w:rsidR="00254ECB" w:rsidRDefault="00254ECB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</w:p>
        </w:tc>
      </w:tr>
      <w:tr w:rsidR="00254ECB" w14:paraId="2176D1C1" w14:textId="77777777" w:rsidTr="00254ECB">
        <w:trPr>
          <w:trHeight w:val="136"/>
        </w:trPr>
        <w:tc>
          <w:tcPr>
            <w:tcW w:w="9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F35B1" w14:textId="77777777" w:rsidR="00254ECB" w:rsidRDefault="00254E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Блок питания для монитора </w:t>
            </w:r>
            <w:proofErr w:type="spellStart"/>
            <w:r>
              <w:rPr>
                <w:color w:val="000000"/>
                <w:lang w:eastAsia="ru-RU"/>
              </w:rPr>
              <w:t>Mi</w:t>
            </w:r>
            <w:proofErr w:type="spellEnd"/>
            <w:r>
              <w:rPr>
                <w:color w:val="000000"/>
                <w:lang w:eastAsia="ru-RU"/>
              </w:rPr>
              <w:t xml:space="preserve"> 1C 23.8" (Характеристики: INPUT:100-240V~   50/60Hz   0/7A; OTPUT: 12.0V    2.0A     24.0W)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B8FC3" w14:textId="77777777" w:rsidR="00254ECB" w:rsidRDefault="00254ECB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</w:t>
            </w:r>
          </w:p>
        </w:tc>
      </w:tr>
      <w:tr w:rsidR="00254ECB" w14:paraId="62C52B7B" w14:textId="77777777" w:rsidTr="00254ECB">
        <w:trPr>
          <w:trHeight w:val="136"/>
        </w:trPr>
        <w:tc>
          <w:tcPr>
            <w:tcW w:w="9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9AF81" w14:textId="77777777" w:rsidR="00254ECB" w:rsidRDefault="00254E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Сетевой фильтр </w:t>
            </w:r>
            <w:proofErr w:type="spellStart"/>
            <w:r>
              <w:rPr>
                <w:color w:val="000000"/>
                <w:lang w:eastAsia="ru-RU"/>
              </w:rPr>
              <w:t>ippon</w:t>
            </w:r>
            <w:proofErr w:type="spellEnd"/>
            <w:r>
              <w:rPr>
                <w:color w:val="000000"/>
                <w:lang w:eastAsia="ru-RU"/>
              </w:rPr>
              <w:t xml:space="preserve"> BK-8-EU-5-16-B, 5 метров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ED244" w14:textId="77777777" w:rsidR="00254ECB" w:rsidRDefault="00254ECB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</w:t>
            </w:r>
          </w:p>
        </w:tc>
      </w:tr>
      <w:tr w:rsidR="00254ECB" w14:paraId="1149CB34" w14:textId="77777777" w:rsidTr="00254ECB">
        <w:trPr>
          <w:trHeight w:val="136"/>
        </w:trPr>
        <w:tc>
          <w:tcPr>
            <w:tcW w:w="9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1F10A" w14:textId="77777777" w:rsidR="00254ECB" w:rsidRDefault="00254ECB">
            <w:pPr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Процессор</w:t>
            </w:r>
            <w:r>
              <w:rPr>
                <w:color w:val="000000"/>
                <w:lang w:val="en-US" w:eastAsia="ru-RU"/>
              </w:rPr>
              <w:t xml:space="preserve"> INTEL Core i7-14700F LGA1700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8E0ED" w14:textId="77777777" w:rsidR="00254ECB" w:rsidRDefault="00254ECB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254ECB" w14:paraId="5D94E52D" w14:textId="77777777" w:rsidTr="00254ECB">
        <w:trPr>
          <w:trHeight w:val="136"/>
        </w:trPr>
        <w:tc>
          <w:tcPr>
            <w:tcW w:w="9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53AF8" w14:textId="77777777" w:rsidR="00254ECB" w:rsidRDefault="00254E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Устройство охлаждения (кулер) </w:t>
            </w:r>
            <w:proofErr w:type="spellStart"/>
            <w:r>
              <w:rPr>
                <w:color w:val="000000"/>
                <w:lang w:eastAsia="ru-RU"/>
              </w:rPr>
              <w:t>DeepCool</w:t>
            </w:r>
            <w:proofErr w:type="spellEnd"/>
            <w:r>
              <w:rPr>
                <w:color w:val="000000"/>
                <w:lang w:eastAsia="ru-RU"/>
              </w:rPr>
              <w:t xml:space="preserve"> AK620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414F5" w14:textId="77777777" w:rsidR="00254ECB" w:rsidRDefault="00254ECB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254ECB" w14:paraId="3BA8D9EA" w14:textId="77777777" w:rsidTr="00254ECB">
        <w:trPr>
          <w:trHeight w:val="136"/>
        </w:trPr>
        <w:tc>
          <w:tcPr>
            <w:tcW w:w="94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28D806" w14:textId="77777777" w:rsidR="00254ECB" w:rsidRDefault="00254ECB">
            <w:pPr>
              <w:rPr>
                <w:b/>
                <w:bCs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42E81" w14:textId="77777777" w:rsidR="00254ECB" w:rsidRDefault="00254EC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</w:tr>
    </w:tbl>
    <w:p w14:paraId="1BC095F9" w14:textId="77777777" w:rsidR="00CA1F2D" w:rsidRDefault="00CA1F2D"/>
    <w:sectPr w:rsidR="00CA1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53"/>
    <w:rsid w:val="00254ECB"/>
    <w:rsid w:val="00450E53"/>
    <w:rsid w:val="00CA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B1AF"/>
  <w15:chartTrackingRefBased/>
  <w15:docId w15:val="{6B561FD5-3FCD-4742-93FF-6313D126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ECB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Антон Владимирович</dc:creator>
  <cp:keywords/>
  <dc:description/>
  <cp:lastModifiedBy>Степанов Антон Владимирович</cp:lastModifiedBy>
  <cp:revision>3</cp:revision>
  <dcterms:created xsi:type="dcterms:W3CDTF">2026-02-24T09:43:00Z</dcterms:created>
  <dcterms:modified xsi:type="dcterms:W3CDTF">2026-02-24T09:48:00Z</dcterms:modified>
</cp:coreProperties>
</file>